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16" w:rsidRDefault="001605D4" w:rsidP="00F4623E">
      <w:pPr>
        <w:jc w:val="center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562514</wp:posOffset>
            </wp:positionH>
            <wp:positionV relativeFrom="paragraph">
              <wp:posOffset>-155275</wp:posOffset>
            </wp:positionV>
            <wp:extent cx="860844" cy="836762"/>
            <wp:effectExtent l="19050" t="0" r="0" b="0"/>
            <wp:wrapNone/>
            <wp:docPr id="2" name="Picture 2" descr="Logo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844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إدارة ال</w:t>
      </w:r>
      <w:r w:rsidR="002F3F5B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ـ</w:t>
      </w:r>
      <w:r w:rsidR="00751F48" w:rsidRPr="00751F48">
        <w:rPr>
          <w:rFonts w:ascii="Traditional Arabic" w:hAnsi="Traditional Arabic" w:cs="Traditional Arabic"/>
          <w:sz w:val="36"/>
          <w:szCs w:val="36"/>
          <w:rtl/>
          <w:lang w:bidi="ar-JO"/>
        </w:rPr>
        <w:t>مناهج والكتب المدرسية</w:t>
      </w:r>
    </w:p>
    <w:p w:rsidR="00751F48" w:rsidRDefault="008A18DD" w:rsidP="00AA0288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إجابات </w:t>
      </w:r>
      <w:r w:rsidR="00751F48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الأسئلة</w:t>
      </w:r>
    </w:p>
    <w:p w:rsidR="00751F48" w:rsidRPr="00751F48" w:rsidRDefault="00751F48" w:rsidP="00674C41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الصف: </w:t>
      </w:r>
      <w:r w:rsidR="007C7C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>الخامس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                 الكتاب:</w:t>
      </w:r>
      <w:r w:rsidR="007C7CD3"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اللغة العربية </w:t>
      </w:r>
      <w:r>
        <w:rPr>
          <w:rFonts w:ascii="Traditional Arabic" w:hAnsi="Traditional Arabic" w:cs="Traditional Arabic" w:hint="cs"/>
          <w:sz w:val="36"/>
          <w:szCs w:val="36"/>
          <w:rtl/>
          <w:lang w:bidi="ar-JO"/>
        </w:rPr>
        <w:t xml:space="preserve">              الجزء:</w:t>
      </w:r>
      <w:r w:rsidR="00674C41">
        <w:rPr>
          <w:rFonts w:ascii="Traditional Arabic" w:hAnsi="Traditional Arabic" w:cs="Traditional Arabic"/>
          <w:sz w:val="36"/>
          <w:szCs w:val="36"/>
          <w:rtl/>
          <w:lang w:bidi="ar-JO"/>
        </w:rPr>
        <w:t>الثاني</w:t>
      </w:r>
    </w:p>
    <w:tbl>
      <w:tblPr>
        <w:tblStyle w:val="TableGrid"/>
        <w:tblW w:w="0" w:type="auto"/>
        <w:tblLayout w:type="fixed"/>
        <w:tblLook w:val="04A0"/>
      </w:tblPr>
      <w:tblGrid>
        <w:gridCol w:w="7398"/>
        <w:gridCol w:w="2178"/>
      </w:tblGrid>
      <w:tr w:rsidR="00751F48" w:rsidTr="00AA0288">
        <w:tc>
          <w:tcPr>
            <w:tcW w:w="7398" w:type="dxa"/>
          </w:tcPr>
          <w:p w:rsidR="00751F48" w:rsidRDefault="008A18DD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الأسئلة وإجاباتها</w:t>
            </w:r>
          </w:p>
        </w:tc>
        <w:tc>
          <w:tcPr>
            <w:tcW w:w="2178" w:type="dxa"/>
          </w:tcPr>
          <w:p w:rsidR="00751F48" w:rsidRDefault="00751F4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الوحدة</w:t>
            </w:r>
          </w:p>
        </w:tc>
      </w:tr>
      <w:tr w:rsidR="00751F48" w:rsidTr="00AA0288">
        <w:tc>
          <w:tcPr>
            <w:tcW w:w="7398" w:type="dxa"/>
          </w:tcPr>
          <w:p w:rsidR="00AA0288" w:rsidRPr="004B6509" w:rsidRDefault="00AA0288" w:rsidP="00AA0288">
            <w:pPr>
              <w:ind w:left="36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ماع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ُ</w:t>
            </w:r>
          </w:p>
          <w:p w:rsidR="00AA0288" w:rsidRPr="0022142B" w:rsidRDefault="00AA0288" w:rsidP="00E011CC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1.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ُ </w:t>
            </w:r>
            <w:r w:rsidR="008061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رَضِيَ اللهُ عَنْهُما</w:t>
            </w:r>
            <w:r w:rsidR="0080618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- 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مَعَ ا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ي؟ </w:t>
            </w:r>
          </w:p>
          <w:p w:rsidR="00AA0288" w:rsidRPr="0022142B" w:rsidRDefault="00AA0288" w:rsidP="00E011CC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ظ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  <w:t xml:space="preserve">2.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لات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 </w:t>
            </w:r>
          </w:p>
          <w:p w:rsidR="00AA0288" w:rsidRPr="0022142B" w:rsidRDefault="00AA0288" w:rsidP="00E011CC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ذًا 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فيقًا 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B46C2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  <w:t xml:space="preserve">3.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ى الله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 وَسَلَّمَ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ِبْنِ عَلِيٍّ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ز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 </w:t>
            </w:r>
          </w:p>
          <w:p w:rsidR="00AA0288" w:rsidRPr="0022142B" w:rsidRDefault="00AA0288" w:rsidP="00236FCD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ي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  <w:t xml:space="preserve">4.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ماذا قال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حاب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ٍ: 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مَن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لا يَر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حَمْ لا يُرحَمْ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"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35667D" w:rsidRDefault="00AA0288" w:rsidP="00236FCD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لإنّه قال: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لي 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رةً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لَدِ ما ق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بَّل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تُ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دًا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br/>
            </w:r>
            <w:r w:rsidR="00236FCD"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</w:rPr>
              <w:t>5</w:t>
            </w:r>
            <w:r w:rsidRPr="0022142B"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  <w:t xml:space="preserve">. 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 الص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تي ي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ص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الر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سول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ت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فال</w:t>
            </w: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22142B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A0288" w:rsidRPr="0022142B" w:rsidRDefault="0035667D" w:rsidP="00236FCD">
            <w:pPr>
              <w:pStyle w:val="NormalWeb"/>
              <w:shd w:val="clear" w:color="auto" w:fill="FFFFFF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صفةُ </w:t>
            </w:r>
            <w:r w:rsidR="00AA0288"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الرّفق</w:t>
            </w:r>
            <w:r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ِ</w:t>
            </w:r>
            <w:r w:rsidR="00AA0288" w:rsidRPr="0022142B">
              <w:rPr>
                <w:rFonts w:ascii="Traditional Arabic" w:hAnsi="Traditional Arabic" w:cs="Traditional Arabic" w:hint="cs"/>
                <w:color w:val="000000"/>
                <w:sz w:val="36"/>
                <w:szCs w:val="36"/>
                <w:rtl/>
              </w:rPr>
              <w:t>.</w:t>
            </w:r>
          </w:p>
          <w:p w:rsidR="00AA0288" w:rsidRPr="0022142B" w:rsidRDefault="00AA0288" w:rsidP="00AA0288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color w:val="000000"/>
                <w:sz w:val="36"/>
                <w:szCs w:val="36"/>
                <w:rtl/>
              </w:rPr>
            </w:pPr>
          </w:p>
          <w:p w:rsidR="00350290" w:rsidRPr="00350290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350290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التحدث:</w:t>
            </w:r>
          </w:p>
          <w:p w:rsidR="00AA0288" w:rsidRPr="0022142B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2214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يترك لتقدير المعلم</w:t>
            </w:r>
          </w:p>
          <w:p w:rsidR="00AA0288" w:rsidRDefault="00AA0288" w:rsidP="00AA0288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50290" w:rsidRDefault="00350290" w:rsidP="00AA0288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350290" w:rsidRPr="004B6509" w:rsidRDefault="00350290" w:rsidP="00AA0288">
            <w:pPr>
              <w:pStyle w:val="NormalWeb"/>
              <w:shd w:val="clear" w:color="auto" w:fill="FFFFFF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الْقِراءَةُ</w:t>
            </w:r>
          </w:p>
          <w:p w:rsidR="00E84C4E" w:rsidRPr="004B6509" w:rsidRDefault="00E84C4E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المعجم والدلالة</w:t>
            </w:r>
          </w:p>
          <w:p w:rsidR="00AA0288" w:rsidRPr="004B6509" w:rsidRDefault="00AA0288" w:rsidP="007E5071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 –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الل</w:t>
            </w:r>
            <w:r w:rsidR="007E507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ين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  ب –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: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 –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:ساكنة </w:t>
            </w:r>
          </w:p>
          <w:p w:rsidR="00AA0288" w:rsidRPr="004B6509" w:rsidRDefault="007E5071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- 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ّق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نى 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 ما تَحْتَهُ خَطٌّ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="00AA0288">
              <w:rPr>
                <w:rFonts w:ascii="Traditional Arabic" w:hAnsi="Traditional Arabic" w:cs="Traditional Arabic"/>
                <w:sz w:val="36"/>
                <w:szCs w:val="36"/>
              </w:rPr>
              <w:t xml:space="preserve">3 </w:t>
            </w:r>
          </w:p>
          <w:p w:rsidR="00236FCD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أ –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  <w:r w:rsidR="00236FC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أقوانا من </w:t>
            </w:r>
            <w:r w:rsidR="00236FCD" w:rsidRPr="0042601E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يدفع</w:t>
            </w:r>
            <w:r w:rsidR="00236FC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هذا الرجل إلى نزع عباءته.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(</w:t>
            </w:r>
            <w:r w:rsidR="00236FCD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يجبر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        (</w:t>
            </w:r>
            <w:r w:rsidRPr="0037280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يقدم مالا ثمنها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AA0288" w:rsidRPr="004B6509" w:rsidRDefault="00AA0288" w:rsidP="0042601E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ب –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حينَ أَهْدَأُ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كون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سيم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قيق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                        (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لطيفا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)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u w:val="single"/>
                <w:rtl/>
                <w:lang w:bidi="ar-JO"/>
              </w:rPr>
              <w:t>قيق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u w:val="single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.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                                  (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العبيد</w:t>
            </w:r>
            <w:r w:rsidR="0042601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)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4 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اسْتَعْمِلِ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عاص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                   يائ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               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</w:p>
          <w:p w:rsidR="00AA0288" w:rsidRDefault="009D1763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</w:t>
            </w:r>
          </w:p>
          <w:p w:rsidR="00365D3A" w:rsidRPr="004B6509" w:rsidRDefault="00365D3A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Default="00AA0288" w:rsidP="00F4623E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اس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تيعاب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1 –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فاخ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ٌّ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CC050F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بأنّهما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وى ما في الط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2 –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ضاي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لأنّ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يح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قالت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 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رور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ني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3 – ما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CC050F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ضيء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نور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ها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ت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ث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ء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لا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ها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غ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الث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لوج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ض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ها،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لَ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الز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وانات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lastRenderedPageBreak/>
              <w:t>4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ها.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سيم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قيق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ريح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،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جاء</w:t>
            </w:r>
            <w:r w:rsidR="00CC050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5-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ا،و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ما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َّ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،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6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 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؟</w:t>
            </w:r>
          </w:p>
          <w:p w:rsidR="00CC050F" w:rsidRDefault="00CC050F" w:rsidP="00CC050F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7-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ما الْعِبَرُ الْمُسْتَفادَةُ مِنْ 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القِصَّةِ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؟</w:t>
            </w:r>
          </w:p>
          <w:p w:rsidR="00CC050F" w:rsidRDefault="00CC050F" w:rsidP="00CC050F">
            <w:pPr>
              <w:pStyle w:val="ListParagraph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أهميّة الرفق واللين في تحقيق ما نريد.</w:t>
            </w:r>
          </w:p>
          <w:p w:rsidR="00AA0288" w:rsidRDefault="00CC050F" w:rsidP="00CC050F">
            <w:pPr>
              <w:pStyle w:val="ListParagraph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ليس كل الأمور تتحقق بالقوة.</w:t>
            </w:r>
          </w:p>
          <w:p w:rsidR="00CC050F" w:rsidRDefault="00CC050F" w:rsidP="00CC050F">
            <w:pPr>
              <w:pStyle w:val="ListParagraph"/>
              <w:numPr>
                <w:ilvl w:val="0"/>
                <w:numId w:val="19"/>
              </w:numPr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الابتعاد عن العنف.</w:t>
            </w:r>
          </w:p>
          <w:p w:rsidR="00CC050F" w:rsidRPr="004B6509" w:rsidRDefault="00CC050F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راكيب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ساليب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 xml:space="preserve"> الل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غ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يّ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CC050F" w:rsidRPr="004B6509" w:rsidRDefault="00CC050F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التّدريباتُ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1-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أَكْمِلِ الْجَدْوَلَ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ٍّ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تيو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tbl>
            <w:tblPr>
              <w:bidiVisual/>
              <w:tblW w:w="6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4"/>
              <w:gridCol w:w="1931"/>
              <w:gridCol w:w="2977"/>
              <w:gridCol w:w="1134"/>
            </w:tblGrid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ت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هام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ُّ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ؤال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إ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جاب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ة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س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ؤول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مَنْ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فاروق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؟</w:t>
                  </w: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فاروق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و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ر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خط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ّ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اب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ر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ض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الله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 xml:space="preserve"> ع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ه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ُ</w:t>
                  </w: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عاق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ِ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ل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ٌ</w:t>
                  </w: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تى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ك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ف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أ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ي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ن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ك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َ</w:t>
                  </w: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t>م</w:t>
                  </w:r>
                  <w:r w:rsidRPr="003B3DCC">
                    <w:rPr>
                      <w:rFonts w:ascii="Traditional Arabic" w:hAnsi="Traditional Arabic" w:cs="Traditional Arabic" w:hint="cs"/>
                      <w:sz w:val="28"/>
                      <w:szCs w:val="28"/>
                      <w:rtl/>
                      <w:lang w:bidi="ar-JO"/>
                    </w:rPr>
                    <w:t>ْ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  <w:tr w:rsidR="00D91765" w:rsidRPr="003B3DCC" w:rsidTr="00D91765">
              <w:tc>
                <w:tcPr>
                  <w:tcW w:w="90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  <w:r w:rsidRPr="003B3DCC"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  <w:lastRenderedPageBreak/>
                    <w:t>ما</w:t>
                  </w:r>
                </w:p>
              </w:tc>
              <w:tc>
                <w:tcPr>
                  <w:tcW w:w="1931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2977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</w:tcPr>
                <w:p w:rsidR="00D91765" w:rsidRPr="003B3DCC" w:rsidRDefault="00D91765" w:rsidP="00671296">
                  <w:pPr>
                    <w:spacing w:line="240" w:lineRule="auto"/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:rsidR="00D91765" w:rsidRPr="004B6509" w:rsidRDefault="00D91765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D91765" w:rsidRDefault="00D91765" w:rsidP="00D91765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يترك لتقدير المعلم.</w:t>
            </w:r>
          </w:p>
          <w:p w:rsidR="00AA0288" w:rsidRPr="004B6509" w:rsidRDefault="00AA0288" w:rsidP="00D91765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2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امْلَأِ الْفَراغَبِ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وفقَ 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ِفي كُلٍّ م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مّا يَأْتي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A0288" w:rsidRPr="00D91765" w:rsidRDefault="00236FCD" w:rsidP="00D91765">
            <w:pPr>
              <w:pStyle w:val="ListParagraph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كيف 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مُبْهِرًا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ميل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ا.</w:t>
            </w:r>
          </w:p>
          <w:p w:rsidR="00AA0288" w:rsidRPr="00D91765" w:rsidRDefault="00236FCD" w:rsidP="00D91765">
            <w:pPr>
              <w:pStyle w:val="ListParagraph"/>
              <w:numPr>
                <w:ilvl w:val="0"/>
                <w:numId w:val="20"/>
              </w:num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متى 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قاع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بير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ساءً.</w:t>
            </w:r>
          </w:p>
          <w:p w:rsidR="00AA0288" w:rsidRPr="00D91765" w:rsidRDefault="00B21611" w:rsidP="00D91765">
            <w:pPr>
              <w:pStyle w:val="ListParagraph"/>
              <w:numPr>
                <w:ilvl w:val="0"/>
                <w:numId w:val="23"/>
              </w:num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أين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ي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عيش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</w:t>
            </w:r>
            <w:r w:rsidR="00AA0288" w:rsidRPr="00D9176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="00AA0288" w:rsidRPr="00D91765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عيش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ُّ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حيط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.</w:t>
            </w:r>
          </w:p>
          <w:p w:rsidR="00AA0288" w:rsidRPr="00593312" w:rsidRDefault="00236FCD" w:rsidP="00593312">
            <w:pPr>
              <w:pStyle w:val="ListParagraph"/>
              <w:numPr>
                <w:ilvl w:val="0"/>
                <w:numId w:val="24"/>
              </w:numPr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كم 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طال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ً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ا في  الص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خام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="00AA0288" w:rsidRPr="00593312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593312">
              <w:rPr>
                <w:rFonts w:ascii="Traditional Arabic" w:hAnsi="Traditional Arabic" w:cs="Traditional Arabic"/>
                <w:sz w:val="36"/>
                <w:szCs w:val="36"/>
                <w:rtl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في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خام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ِسِتَّةٌ وَعِشْرونَ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بًا.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</w:p>
          <w:p w:rsidR="00AA0288" w:rsidRPr="004B6509" w:rsidRDefault="00AA0288" w:rsidP="005470E9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3-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ُال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َّلَبَةِ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باب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الص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ِّ؛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سْأَلُ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: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؟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لى الن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A0288" w:rsidRPr="00B21611" w:rsidRDefault="00AA0288" w:rsidP="00B21611">
            <w:pPr>
              <w:pStyle w:val="ListParagraph"/>
              <w:numPr>
                <w:ilvl w:val="0"/>
                <w:numId w:val="28"/>
              </w:num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ح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A0288" w:rsidRPr="004B6509" w:rsidRDefault="00AA0288" w:rsidP="00AA0288">
            <w:pPr>
              <w:ind w:left="144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متى موعد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الر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حلة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AA0288" w:rsidRPr="004B6509" w:rsidRDefault="00B21611" w:rsidP="00B21611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   ب.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و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سور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ة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في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آن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ريم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ِ، 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="00AA0288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سْأَلُ</w:t>
            </w:r>
            <w:r w:rsidR="00AA0288" w:rsidRPr="004B6509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A0288" w:rsidRPr="00E37327" w:rsidRDefault="00FA29F5" w:rsidP="00236FCD">
            <w:pPr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ما أ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طول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سورة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في القرآن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 الكريمِ</w:t>
            </w:r>
            <w:r w:rsidR="00AA0288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AA0288" w:rsidRPr="00B21611" w:rsidRDefault="00AA0288" w:rsidP="00B21611">
            <w:pPr>
              <w:pStyle w:val="ListParagraph"/>
              <w:numPr>
                <w:ilvl w:val="0"/>
                <w:numId w:val="27"/>
              </w:num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أَنْ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م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كان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ذي 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سافَرَ إِلَيْهِ الرَّجُلُ؛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:</w:t>
            </w:r>
          </w:p>
          <w:p w:rsidR="00AA0288" w:rsidRPr="004B6509" w:rsidRDefault="00AA0288" w:rsidP="00AA0288">
            <w:pPr>
              <w:ind w:left="141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أين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سافر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الر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ّجلُ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؟ </w:t>
            </w:r>
          </w:p>
          <w:p w:rsidR="00AA0288" w:rsidRPr="00B21611" w:rsidRDefault="00AA0288" w:rsidP="00B21611">
            <w:pPr>
              <w:pStyle w:val="ListParagraph"/>
              <w:numPr>
                <w:ilvl w:val="0"/>
                <w:numId w:val="26"/>
              </w:num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َطَريقَةَ صُنْعِ محمود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ٍ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لِلطّائِرَةِ؛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A0288" w:rsidRDefault="00AA0288" w:rsidP="00AA0288">
            <w:pPr>
              <w:ind w:left="1500"/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كيف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صنع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محمود</w:t>
            </w:r>
            <w:r w:rsidR="00FA29F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ٌ الطّائرةَ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AA0288" w:rsidRPr="00B21611" w:rsidRDefault="00AA0288" w:rsidP="00B21611">
            <w:pPr>
              <w:pStyle w:val="ListParagraph"/>
              <w:numPr>
                <w:ilvl w:val="0"/>
                <w:numId w:val="25"/>
              </w:numPr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ذا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ع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ر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ب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ط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="000F242C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ذي </w:t>
            </w:r>
            <w:r w:rsidR="000F242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حرّرَ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ال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ق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د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ْ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س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َ؛ 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ف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إ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ن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>ك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ت</w:t>
            </w:r>
            <w:r w:rsidRPr="00B216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َسْأَلُ</w:t>
            </w:r>
            <w:r w:rsidRPr="00B21611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: </w:t>
            </w:r>
          </w:p>
          <w:p w:rsidR="00AA0288" w:rsidRPr="004B6509" w:rsidRDefault="00AA0288" w:rsidP="00AA0288">
            <w:pPr>
              <w:ind w:left="2220"/>
              <w:jc w:val="right"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من</w:t>
            </w:r>
            <w:r w:rsidR="00CB61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ِ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 ال</w:t>
            </w:r>
            <w:r w:rsidR="00CB61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ّ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ذي </w:t>
            </w:r>
            <w:r w:rsidR="000F242C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حرّرَ</w:t>
            </w:r>
            <w:r w:rsidR="00CB611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القدسَ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؟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تاب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الت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ريبات</w:t>
            </w:r>
            <w:r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1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ام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راغ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ِ:</w:t>
            </w:r>
          </w:p>
          <w:p w:rsidR="00AA0288" w:rsidRPr="004B6509" w:rsidRDefault="00AA0288" w:rsidP="00236FCD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يُسْتَخْرَجُاللُّؤْلُؤُ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وَالْمَرْجانُ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مِنَ الْبَحْرِ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236FCD">
            <w:pPr>
              <w:numPr>
                <w:ilvl w:val="0"/>
                <w:numId w:val="15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جاع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ٍ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</w:t>
            </w:r>
          </w:p>
          <w:p w:rsidR="00AA0288" w:rsidRPr="004B6509" w:rsidRDefault="00AA0288" w:rsidP="00236FCD">
            <w:pPr>
              <w:numPr>
                <w:ilvl w:val="0"/>
                <w:numId w:val="16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تَوَضَّأَ أحمدُ كَيْ يُصَلِّيَ الظُّهْرَ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236FCD">
            <w:pPr>
              <w:numPr>
                <w:ilvl w:val="0"/>
                <w:numId w:val="17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لا 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صاح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رين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َ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236FCD">
            <w:pPr>
              <w:numPr>
                <w:ilvl w:val="0"/>
                <w:numId w:val="18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ؤول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بير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236FCD">
            <w:pPr>
              <w:numPr>
                <w:ilvl w:val="0"/>
                <w:numId w:val="18"/>
              </w:numPr>
              <w:bidi/>
              <w:jc w:val="both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ظ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دوء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في 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E37327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Pr="004B6509" w:rsidRDefault="00AA0288" w:rsidP="00E011C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  2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لِمَ كُتِبَتِ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ُالْ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عَلى الصّورةِ الَّتي جاءَتْ عَلَيْها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في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: </w:t>
            </w:r>
          </w:p>
          <w:p w:rsidR="00AA0288" w:rsidRDefault="00AA0288" w:rsidP="00CD472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مَبْدَأ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مفتوح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لوء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8A09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قبلها حرف علة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CD472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مِلْ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ساكن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CD472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هادِئ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مكسور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CD472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ناء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8A09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قبلها حرف علة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دِفْء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ساكن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Default="00AA0288" w:rsidP="00CD472B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</w:t>
            </w:r>
            <w:r w:rsidR="008A098E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قبلها حرف علة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CD472B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يَجْرُؤُ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:قبلها حرف صحيح مضموم</w:t>
            </w:r>
            <w:r w:rsidR="00CD472B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CD472B" w:rsidRDefault="00CD472B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Default="00E84C4E" w:rsidP="00E84C4E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lastRenderedPageBreak/>
              <w:t>ا</w:t>
            </w:r>
            <w:r w:rsidR="00AA0288"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لت</w:t>
            </w:r>
            <w:r w:rsidR="00AA0288"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َّ</w:t>
            </w:r>
            <w:r w:rsidR="00AA0288"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ع</w:t>
            </w:r>
            <w:r w:rsidR="00AA0288"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ْ</w:t>
            </w:r>
            <w:r w:rsidR="00AA0288" w:rsidRPr="004B6509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  <w:t>بير</w:t>
            </w:r>
            <w:r w:rsidR="00AA0288" w:rsidRPr="004B6509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ُ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بارات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 بالْحَيَوانِ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–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هذا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شان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َوَ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 - 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وَبَيْنَما كانَ يَسيرُوَجَ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فيه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تَعالى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. 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خر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-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-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AA0288" w:rsidRPr="004B6509" w:rsidRDefault="00AA0288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–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</w:p>
          <w:p w:rsidR="00C30E89" w:rsidRDefault="00C30E89" w:rsidP="00AA0288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</w:p>
          <w:p w:rsidR="00AA0288" w:rsidRPr="004B6509" w:rsidRDefault="00AA0288" w:rsidP="00C30E89">
            <w:pPr>
              <w:bidi/>
              <w:jc w:val="lowKashida"/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</w:pP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ساف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="0053462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ٍأَ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سّ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ديد</w:t>
            </w:r>
            <w:r w:rsidR="00534620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وَبَيْنَما كانَ يَسيرُوَجَ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فيه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ا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ماء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ٌ،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ُ 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ى 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ت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وى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الله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 تَعالى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ف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 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وار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ُ،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الث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َّ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ة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قال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: هذا ال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ع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ط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شان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عي ش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ي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ء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ٌ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أ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فيه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َوَ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قيه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،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 xml:space="preserve"> فَ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ن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، و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ز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إ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لى ال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ئ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ِ،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و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ب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ال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="00C30E89"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="00C30E89"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.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د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 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آه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ك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ج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رى 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ح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ه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س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ع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ً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ا، و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أ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خ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ذ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ي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ش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ر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ب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ُ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م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ن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َ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 xml:space="preserve"> ال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ْ</w:t>
            </w:r>
            <w:r w:rsidRPr="004B6509">
              <w:rPr>
                <w:rFonts w:ascii="Traditional Arabic" w:hAnsi="Traditional Arabic" w:cs="Traditional Arabic"/>
                <w:sz w:val="36"/>
                <w:szCs w:val="36"/>
                <w:rtl/>
                <w:lang w:bidi="ar-JO"/>
              </w:rPr>
              <w:t>ماء</w:t>
            </w:r>
            <w:r w:rsidRPr="004B6509"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JO"/>
              </w:rPr>
              <w:t>ِ.</w:t>
            </w:r>
          </w:p>
          <w:p w:rsidR="00751F48" w:rsidRDefault="00751F48" w:rsidP="00C30E89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  <w:tc>
          <w:tcPr>
            <w:tcW w:w="2178" w:type="dxa"/>
          </w:tcPr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E41662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JO"/>
              </w:rPr>
              <w:t>الخامسة عشرة: الرفق واللين</w:t>
            </w: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AA0288" w:rsidRDefault="00AA0288" w:rsidP="00AA0288">
            <w:pPr>
              <w:jc w:val="right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  <w:lang w:bidi="ar-JO"/>
              </w:rPr>
            </w:pPr>
          </w:p>
          <w:p w:rsidR="00751F48" w:rsidRDefault="00751F48" w:rsidP="00E011CC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lang w:bidi="ar-JO"/>
              </w:rPr>
            </w:pPr>
          </w:p>
        </w:tc>
      </w:tr>
    </w:tbl>
    <w:p w:rsidR="00751F48" w:rsidRPr="00751F48" w:rsidRDefault="00751F48" w:rsidP="00AA0288">
      <w:pPr>
        <w:jc w:val="right"/>
        <w:rPr>
          <w:rFonts w:ascii="Traditional Arabic" w:hAnsi="Traditional Arabic" w:cs="Traditional Arabic"/>
          <w:sz w:val="36"/>
          <w:szCs w:val="36"/>
          <w:rtl/>
          <w:lang w:bidi="ar-JO"/>
        </w:rPr>
      </w:pPr>
      <w:bookmarkStart w:id="0" w:name="_GoBack"/>
      <w:bookmarkEnd w:id="0"/>
    </w:p>
    <w:sectPr w:rsidR="00751F48" w:rsidRPr="00751F48" w:rsidSect="00167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D90" w:rsidRDefault="00BE7D90" w:rsidP="001605D4">
      <w:pPr>
        <w:spacing w:after="0" w:line="240" w:lineRule="auto"/>
      </w:pPr>
      <w:r>
        <w:separator/>
      </w:r>
    </w:p>
  </w:endnote>
  <w:endnote w:type="continuationSeparator" w:id="1">
    <w:p w:rsidR="00BE7D90" w:rsidRDefault="00BE7D90" w:rsidP="0016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D90" w:rsidRDefault="00BE7D90" w:rsidP="001605D4">
      <w:pPr>
        <w:spacing w:after="0" w:line="240" w:lineRule="auto"/>
      </w:pPr>
      <w:r>
        <w:separator/>
      </w:r>
    </w:p>
  </w:footnote>
  <w:footnote w:type="continuationSeparator" w:id="1">
    <w:p w:rsidR="00BE7D90" w:rsidRDefault="00BE7D90" w:rsidP="00160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209" o:spid="_x0000_s2050" type="#_x0000_t136" style="position:absolute;left:0;text-align:left;margin-left:0;margin-top:0;width:527.85pt;height:131.95pt;rotation:315;z-index:-251654144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210" o:spid="_x0000_s2051" type="#_x0000_t136" style="position:absolute;left:0;text-align:left;margin-left:0;margin-top:0;width:527.85pt;height:131.95pt;rotation:315;z-index:-251652096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D4" w:rsidRDefault="001605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208" o:spid="_x0000_s2049" type="#_x0000_t136" style="position:absolute;left:0;text-align:left;margin-left:0;margin-top:0;width:527.85pt;height:131.95pt;rotation:315;z-index:-251656192;mso-position-horizontal:center;mso-position-horizontal-relative:margin;mso-position-vertical:center;mso-position-vertical-relative:margin" o:allowincell="f" fillcolor="#fbd4b4 [1305]" stroked="f">
          <v:fill opacity=".5"/>
          <v:textpath style="font-family:&quot;Calibri&quot;;font-size:1pt" string="شبكة منهاجي التعليمي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9AC"/>
    <w:multiLevelType w:val="hybridMultilevel"/>
    <w:tmpl w:val="6CE03FD0"/>
    <w:lvl w:ilvl="0" w:tplc="C5C469AC">
      <w:start w:val="1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E115F9B"/>
    <w:multiLevelType w:val="hybridMultilevel"/>
    <w:tmpl w:val="DB249DF8"/>
    <w:lvl w:ilvl="0" w:tplc="A4DAD89A">
      <w:start w:val="3"/>
      <w:numFmt w:val="bullet"/>
      <w:lvlText w:val="-"/>
      <w:lvlJc w:val="left"/>
      <w:pPr>
        <w:ind w:left="862" w:hanging="360"/>
      </w:pPr>
      <w:rPr>
        <w:rFonts w:ascii="Traditional Arabic" w:eastAsia="Times New Roman" w:hAnsi="Traditional Arabic" w:cs="Traditional Arabic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EA1614E"/>
    <w:multiLevelType w:val="hybridMultilevel"/>
    <w:tmpl w:val="8B8CECBA"/>
    <w:lvl w:ilvl="0" w:tplc="6616B3EA">
      <w:start w:val="26"/>
      <w:numFmt w:val="arabicAlpha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11911959"/>
    <w:multiLevelType w:val="hybridMultilevel"/>
    <w:tmpl w:val="BA921184"/>
    <w:lvl w:ilvl="0" w:tplc="A22850A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75760"/>
    <w:multiLevelType w:val="hybridMultilevel"/>
    <w:tmpl w:val="60480E26"/>
    <w:lvl w:ilvl="0" w:tplc="AA1ED942">
      <w:start w:val="8"/>
      <w:numFmt w:val="arabicAlpha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29C0CCD"/>
    <w:multiLevelType w:val="hybridMultilevel"/>
    <w:tmpl w:val="748CACDE"/>
    <w:lvl w:ilvl="0" w:tplc="B6A0B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6BF0"/>
    <w:multiLevelType w:val="hybridMultilevel"/>
    <w:tmpl w:val="E03876AE"/>
    <w:lvl w:ilvl="0" w:tplc="375AF42C">
      <w:start w:val="7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0329E"/>
    <w:multiLevelType w:val="hybridMultilevel"/>
    <w:tmpl w:val="E3C80278"/>
    <w:lvl w:ilvl="0" w:tplc="2CCE40DE">
      <w:start w:val="5"/>
      <w:numFmt w:val="arabicAlpha"/>
      <w:lvlText w:val="%1.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16BC70F8"/>
    <w:multiLevelType w:val="hybridMultilevel"/>
    <w:tmpl w:val="E780A416"/>
    <w:lvl w:ilvl="0" w:tplc="AB543ACA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1A3C309C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771"/>
    <w:multiLevelType w:val="hybridMultilevel"/>
    <w:tmpl w:val="03402652"/>
    <w:lvl w:ilvl="0" w:tplc="04090013">
      <w:start w:val="1"/>
      <w:numFmt w:val="arabicAlpha"/>
      <w:lvlText w:val="%1-"/>
      <w:lvlJc w:val="center"/>
      <w:pPr>
        <w:ind w:left="2034" w:hanging="360"/>
      </w:p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1">
    <w:nsid w:val="2735552B"/>
    <w:multiLevelType w:val="hybridMultilevel"/>
    <w:tmpl w:val="A2C4C398"/>
    <w:lvl w:ilvl="0" w:tplc="5B183572">
      <w:start w:val="8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2">
    <w:nsid w:val="37D950B6"/>
    <w:multiLevelType w:val="hybridMultilevel"/>
    <w:tmpl w:val="EF6E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11432D"/>
    <w:multiLevelType w:val="hybridMultilevel"/>
    <w:tmpl w:val="0AAA64AC"/>
    <w:lvl w:ilvl="0" w:tplc="75DCDE1A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43C8006E"/>
    <w:multiLevelType w:val="hybridMultilevel"/>
    <w:tmpl w:val="11E6E52E"/>
    <w:lvl w:ilvl="0" w:tplc="7EFE382A">
      <w:start w:val="5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60E41DE"/>
    <w:multiLevelType w:val="hybridMultilevel"/>
    <w:tmpl w:val="50C86B4A"/>
    <w:lvl w:ilvl="0" w:tplc="F3E65B4E">
      <w:start w:val="26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98B2D6B"/>
    <w:multiLevelType w:val="hybridMultilevel"/>
    <w:tmpl w:val="20D26C2C"/>
    <w:lvl w:ilvl="0" w:tplc="C6543F8A">
      <w:start w:val="5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7">
    <w:nsid w:val="4BD144F9"/>
    <w:multiLevelType w:val="hybridMultilevel"/>
    <w:tmpl w:val="F3C80714"/>
    <w:lvl w:ilvl="0" w:tplc="D4928FD2">
      <w:start w:val="5"/>
      <w:numFmt w:val="arabicAlpha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AA5F04"/>
    <w:multiLevelType w:val="hybridMultilevel"/>
    <w:tmpl w:val="4D5E76C2"/>
    <w:lvl w:ilvl="0" w:tplc="45BE0D2A">
      <w:start w:val="26"/>
      <w:numFmt w:val="arabicAlpha"/>
      <w:lvlText w:val="%1-"/>
      <w:lvlJc w:val="left"/>
      <w:pPr>
        <w:ind w:left="23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9">
    <w:nsid w:val="50516ACD"/>
    <w:multiLevelType w:val="hybridMultilevel"/>
    <w:tmpl w:val="3D5A2614"/>
    <w:lvl w:ilvl="0" w:tplc="FC16700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5E59"/>
    <w:multiLevelType w:val="hybridMultilevel"/>
    <w:tmpl w:val="768AF7A6"/>
    <w:lvl w:ilvl="0" w:tplc="7EF8957E">
      <w:start w:val="8"/>
      <w:numFmt w:val="arabicAlpha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5AFF43B5"/>
    <w:multiLevelType w:val="hybridMultilevel"/>
    <w:tmpl w:val="5E08F7B2"/>
    <w:lvl w:ilvl="0" w:tplc="3C8AEE16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4B75CC"/>
    <w:multiLevelType w:val="hybridMultilevel"/>
    <w:tmpl w:val="EAD24264"/>
    <w:lvl w:ilvl="0" w:tplc="733C63F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94244"/>
    <w:multiLevelType w:val="hybridMultilevel"/>
    <w:tmpl w:val="80B4E5FC"/>
    <w:lvl w:ilvl="0" w:tplc="62EC9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F600B"/>
    <w:multiLevelType w:val="hybridMultilevel"/>
    <w:tmpl w:val="EB023700"/>
    <w:lvl w:ilvl="0" w:tplc="F686FAFA">
      <w:start w:val="8"/>
      <w:numFmt w:val="arabicAlpha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6E714238"/>
    <w:multiLevelType w:val="hybridMultilevel"/>
    <w:tmpl w:val="84E836FE"/>
    <w:lvl w:ilvl="0" w:tplc="DA1C22F6">
      <w:start w:val="5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06944AA"/>
    <w:multiLevelType w:val="hybridMultilevel"/>
    <w:tmpl w:val="6FAC9306"/>
    <w:lvl w:ilvl="0" w:tplc="00225084">
      <w:start w:val="8"/>
      <w:numFmt w:val="arabicAlpha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C2621E7"/>
    <w:multiLevelType w:val="hybridMultilevel"/>
    <w:tmpl w:val="58B6BEE4"/>
    <w:lvl w:ilvl="0" w:tplc="488EE5B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5"/>
  </w:num>
  <w:num w:numId="4">
    <w:abstractNumId w:val="3"/>
  </w:num>
  <w:num w:numId="5">
    <w:abstractNumId w:val="8"/>
  </w:num>
  <w:num w:numId="6">
    <w:abstractNumId w:val="19"/>
  </w:num>
  <w:num w:numId="7">
    <w:abstractNumId w:val="9"/>
  </w:num>
  <w:num w:numId="8">
    <w:abstractNumId w:val="23"/>
  </w:num>
  <w:num w:numId="9">
    <w:abstractNumId w:val="13"/>
  </w:num>
  <w:num w:numId="10">
    <w:abstractNumId w:val="12"/>
  </w:num>
  <w:num w:numId="11">
    <w:abstractNumId w:val="21"/>
  </w:num>
  <w:num w:numId="12">
    <w:abstractNumId w:val="7"/>
  </w:num>
  <w:num w:numId="13">
    <w:abstractNumId w:val="4"/>
  </w:num>
  <w:num w:numId="14">
    <w:abstractNumId w:val="2"/>
  </w:num>
  <w:num w:numId="15">
    <w:abstractNumId w:val="10"/>
  </w:num>
  <w:num w:numId="16">
    <w:abstractNumId w:val="16"/>
  </w:num>
  <w:num w:numId="17">
    <w:abstractNumId w:val="11"/>
  </w:num>
  <w:num w:numId="18">
    <w:abstractNumId w:val="18"/>
  </w:num>
  <w:num w:numId="19">
    <w:abstractNumId w:val="6"/>
  </w:num>
  <w:num w:numId="20">
    <w:abstractNumId w:val="27"/>
  </w:num>
  <w:num w:numId="21">
    <w:abstractNumId w:val="25"/>
  </w:num>
  <w:num w:numId="22">
    <w:abstractNumId w:val="20"/>
  </w:num>
  <w:num w:numId="23">
    <w:abstractNumId w:val="14"/>
  </w:num>
  <w:num w:numId="24">
    <w:abstractNumId w:val="26"/>
  </w:num>
  <w:num w:numId="25">
    <w:abstractNumId w:val="15"/>
  </w:num>
  <w:num w:numId="26">
    <w:abstractNumId w:val="24"/>
  </w:num>
  <w:num w:numId="27">
    <w:abstractNumId w:val="17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61A8"/>
    <w:rsid w:val="00010D74"/>
    <w:rsid w:val="00044F9D"/>
    <w:rsid w:val="000F242C"/>
    <w:rsid w:val="001605D4"/>
    <w:rsid w:val="00167CB2"/>
    <w:rsid w:val="00217F3C"/>
    <w:rsid w:val="0022142B"/>
    <w:rsid w:val="00236FCD"/>
    <w:rsid w:val="00263887"/>
    <w:rsid w:val="00273ABF"/>
    <w:rsid w:val="002D17E6"/>
    <w:rsid w:val="002F3F5B"/>
    <w:rsid w:val="00350290"/>
    <w:rsid w:val="0035667D"/>
    <w:rsid w:val="00365D3A"/>
    <w:rsid w:val="00403424"/>
    <w:rsid w:val="0042601E"/>
    <w:rsid w:val="00461530"/>
    <w:rsid w:val="004C525D"/>
    <w:rsid w:val="00534620"/>
    <w:rsid w:val="005470E9"/>
    <w:rsid w:val="00593312"/>
    <w:rsid w:val="00674C41"/>
    <w:rsid w:val="00751F48"/>
    <w:rsid w:val="007C7CD3"/>
    <w:rsid w:val="007E5071"/>
    <w:rsid w:val="00806189"/>
    <w:rsid w:val="008A098E"/>
    <w:rsid w:val="008A18DD"/>
    <w:rsid w:val="008A55D7"/>
    <w:rsid w:val="009D1763"/>
    <w:rsid w:val="00AA0288"/>
    <w:rsid w:val="00B21611"/>
    <w:rsid w:val="00B46C22"/>
    <w:rsid w:val="00BE7D90"/>
    <w:rsid w:val="00C30E89"/>
    <w:rsid w:val="00CB3238"/>
    <w:rsid w:val="00CB6111"/>
    <w:rsid w:val="00CC050F"/>
    <w:rsid w:val="00CD472B"/>
    <w:rsid w:val="00CF01A9"/>
    <w:rsid w:val="00D03E7F"/>
    <w:rsid w:val="00D91765"/>
    <w:rsid w:val="00E011CC"/>
    <w:rsid w:val="00E41662"/>
    <w:rsid w:val="00E52F16"/>
    <w:rsid w:val="00E84C4E"/>
    <w:rsid w:val="00E961A8"/>
    <w:rsid w:val="00EC443E"/>
    <w:rsid w:val="00F4623E"/>
    <w:rsid w:val="00FA2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E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288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A02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A0288"/>
    <w:pPr>
      <w:bidi/>
      <w:ind w:left="720"/>
      <w:contextualSpacing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AA0288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A0288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288"/>
    <w:pPr>
      <w:bidi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8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AA0288"/>
  </w:style>
  <w:style w:type="table" w:customStyle="1" w:styleId="TableGrid1">
    <w:name w:val="Table Grid1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AA0288"/>
  </w:style>
  <w:style w:type="table" w:customStyle="1" w:styleId="TableGrid2">
    <w:name w:val="Table Grid2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AA0288"/>
  </w:style>
  <w:style w:type="character" w:customStyle="1" w:styleId="PlaceholderText1">
    <w:name w:val="Placeholder Text1"/>
    <w:uiPriority w:val="99"/>
    <w:semiHidden/>
    <w:rsid w:val="00AA0288"/>
    <w:rPr>
      <w:color w:val="808080"/>
    </w:rPr>
  </w:style>
  <w:style w:type="character" w:styleId="Hyperlink">
    <w:name w:val="Hyperlink"/>
    <w:uiPriority w:val="99"/>
    <w:unhideWhenUsed/>
    <w:rsid w:val="00AA0288"/>
    <w:rPr>
      <w:color w:val="0000FF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AA0288"/>
  </w:style>
  <w:style w:type="table" w:customStyle="1" w:styleId="TableGrid3">
    <w:name w:val="Table Grid3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A0288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AA0288"/>
  </w:style>
  <w:style w:type="table" w:customStyle="1" w:styleId="TableGrid4">
    <w:name w:val="Table Grid4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AA0288"/>
  </w:style>
  <w:style w:type="table" w:customStyle="1" w:styleId="TableGrid5">
    <w:name w:val="Table Grid5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A0288"/>
    <w:pPr>
      <w:bidi/>
    </w:pPr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0288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AA0288"/>
  </w:style>
  <w:style w:type="table" w:customStyle="1" w:styleId="TableGrid6">
    <w:name w:val="Table Grid6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A0288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288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AA0288"/>
    <w:rPr>
      <w:vertAlign w:val="superscript"/>
    </w:rPr>
  </w:style>
  <w:style w:type="character" w:styleId="SubtleEmphasis">
    <w:name w:val="Subtle Emphasis"/>
    <w:uiPriority w:val="19"/>
    <w:qFormat/>
    <w:rsid w:val="00AA0288"/>
    <w:rPr>
      <w:i/>
      <w:iCs/>
      <w:color w:val="808080"/>
    </w:rPr>
  </w:style>
  <w:style w:type="character" w:customStyle="1" w:styleId="search-keys">
    <w:name w:val="search-keys"/>
    <w:rsid w:val="00AA0288"/>
  </w:style>
  <w:style w:type="numbering" w:customStyle="1" w:styleId="NoList7">
    <w:name w:val="No List7"/>
    <w:next w:val="NoList"/>
    <w:uiPriority w:val="99"/>
    <w:semiHidden/>
    <w:unhideWhenUsed/>
    <w:rsid w:val="00AA0288"/>
  </w:style>
  <w:style w:type="table" w:customStyle="1" w:styleId="TableGrid7">
    <w:name w:val="Table Grid7"/>
    <w:basedOn w:val="TableNormal"/>
    <w:next w:val="TableGrid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AA02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AA0288"/>
    <w:pPr>
      <w:keepNext/>
      <w:bidi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AA028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AA0288"/>
    <w:pPr>
      <w:bidi/>
      <w:ind w:left="720"/>
      <w:contextualSpacing/>
    </w:pPr>
    <w:rPr>
      <w:rFonts w:ascii="Calibri" w:eastAsia="Times New Roman" w:hAnsi="Calibri" w:cs="Arial"/>
    </w:rPr>
  </w:style>
  <w:style w:type="paragraph" w:styleId="a5">
    <w:name w:val="header"/>
    <w:basedOn w:val="a"/>
    <w:link w:val="Char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رأس الصفحة Char"/>
    <w:basedOn w:val="a0"/>
    <w:link w:val="a5"/>
    <w:uiPriority w:val="99"/>
    <w:rsid w:val="00AA0288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AA0288"/>
    <w:pPr>
      <w:tabs>
        <w:tab w:val="center" w:pos="4680"/>
        <w:tab w:val="right" w:pos="9360"/>
      </w:tabs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Char0">
    <w:name w:val="تذييل الصفحة Char"/>
    <w:basedOn w:val="a0"/>
    <w:link w:val="a6"/>
    <w:uiPriority w:val="99"/>
    <w:rsid w:val="00AA0288"/>
    <w:rPr>
      <w:rFonts w:ascii="Calibri" w:eastAsia="Times New Roman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AA0288"/>
    <w:pPr>
      <w:bidi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0288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AA0288"/>
  </w:style>
  <w:style w:type="table" w:customStyle="1" w:styleId="TableGrid1">
    <w:name w:val="Table Grid1"/>
    <w:basedOn w:val="a1"/>
    <w:next w:val="a3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AA0288"/>
  </w:style>
  <w:style w:type="table" w:customStyle="1" w:styleId="TableGrid2">
    <w:name w:val="Table Grid2"/>
    <w:basedOn w:val="a1"/>
    <w:next w:val="a3"/>
    <w:uiPriority w:val="59"/>
    <w:rsid w:val="00AA028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AA0288"/>
  </w:style>
  <w:style w:type="character" w:customStyle="1" w:styleId="PlaceholderText1">
    <w:name w:val="Placeholder Text1"/>
    <w:uiPriority w:val="99"/>
    <w:semiHidden/>
    <w:rsid w:val="00AA0288"/>
    <w:rPr>
      <w:color w:val="808080"/>
    </w:rPr>
  </w:style>
  <w:style w:type="character" w:styleId="Hyperlink">
    <w:name w:val="Hyperlink"/>
    <w:uiPriority w:val="99"/>
    <w:unhideWhenUsed/>
    <w:rsid w:val="00AA0288"/>
    <w:rPr>
      <w:color w:val="0000FF"/>
      <w:u w:val="single"/>
    </w:rPr>
  </w:style>
  <w:style w:type="numbering" w:customStyle="1" w:styleId="NoList3">
    <w:name w:val="No List3"/>
    <w:next w:val="a2"/>
    <w:uiPriority w:val="99"/>
    <w:semiHidden/>
    <w:unhideWhenUsed/>
    <w:rsid w:val="00AA0288"/>
  </w:style>
  <w:style w:type="table" w:customStyle="1" w:styleId="TableGrid3">
    <w:name w:val="Table Grid3"/>
    <w:basedOn w:val="a1"/>
    <w:next w:val="a3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AA0288"/>
    <w:rPr>
      <w:b/>
      <w:bCs/>
    </w:rPr>
  </w:style>
  <w:style w:type="numbering" w:customStyle="1" w:styleId="NoList4">
    <w:name w:val="No List4"/>
    <w:next w:val="a2"/>
    <w:uiPriority w:val="99"/>
    <w:semiHidden/>
    <w:unhideWhenUsed/>
    <w:rsid w:val="00AA0288"/>
  </w:style>
  <w:style w:type="table" w:customStyle="1" w:styleId="TableGrid4">
    <w:name w:val="Table Grid4"/>
    <w:basedOn w:val="a1"/>
    <w:next w:val="a3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a2"/>
    <w:uiPriority w:val="99"/>
    <w:semiHidden/>
    <w:unhideWhenUsed/>
    <w:rsid w:val="00AA0288"/>
  </w:style>
  <w:style w:type="table" w:customStyle="1" w:styleId="TableGrid5">
    <w:name w:val="Table Grid5"/>
    <w:basedOn w:val="a1"/>
    <w:next w:val="a3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1">
    <w:name w:val="Normal (Web)1"/>
    <w:basedOn w:val="a"/>
    <w:next w:val="a9"/>
    <w:uiPriority w:val="99"/>
    <w:semiHidden/>
    <w:unhideWhenUsed/>
    <w:rsid w:val="00AA0288"/>
    <w:pPr>
      <w:bidi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A0288"/>
    <w:pPr>
      <w:bidi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a2"/>
    <w:uiPriority w:val="99"/>
    <w:semiHidden/>
    <w:unhideWhenUsed/>
    <w:rsid w:val="00AA0288"/>
  </w:style>
  <w:style w:type="table" w:customStyle="1" w:styleId="TableGrid6">
    <w:name w:val="Table Grid6"/>
    <w:basedOn w:val="a1"/>
    <w:next w:val="a3"/>
    <w:uiPriority w:val="59"/>
    <w:rsid w:val="00AA0288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Char2"/>
    <w:uiPriority w:val="99"/>
    <w:semiHidden/>
    <w:unhideWhenUsed/>
    <w:rsid w:val="00AA0288"/>
    <w:pPr>
      <w:bidi/>
    </w:pPr>
    <w:rPr>
      <w:rFonts w:ascii="Calibri" w:eastAsia="Times New Roman" w:hAnsi="Calibri" w:cs="Arial"/>
      <w:sz w:val="20"/>
      <w:szCs w:val="20"/>
    </w:rPr>
  </w:style>
  <w:style w:type="character" w:customStyle="1" w:styleId="Char2">
    <w:name w:val="نص حاشية سفلية Char"/>
    <w:basedOn w:val="a0"/>
    <w:link w:val="aa"/>
    <w:uiPriority w:val="99"/>
    <w:semiHidden/>
    <w:rsid w:val="00AA0288"/>
    <w:rPr>
      <w:rFonts w:ascii="Calibri" w:eastAsia="Times New Roman" w:hAnsi="Calibri" w:cs="Arial"/>
      <w:sz w:val="20"/>
      <w:szCs w:val="20"/>
    </w:rPr>
  </w:style>
  <w:style w:type="character" w:styleId="ab">
    <w:name w:val="footnote reference"/>
    <w:uiPriority w:val="99"/>
    <w:semiHidden/>
    <w:unhideWhenUsed/>
    <w:rsid w:val="00AA0288"/>
    <w:rPr>
      <w:vertAlign w:val="superscript"/>
    </w:rPr>
  </w:style>
  <w:style w:type="character" w:styleId="ac">
    <w:name w:val="Subtle Emphasis"/>
    <w:uiPriority w:val="19"/>
    <w:qFormat/>
    <w:rsid w:val="00AA0288"/>
    <w:rPr>
      <w:i/>
      <w:iCs/>
      <w:color w:val="808080"/>
    </w:rPr>
  </w:style>
  <w:style w:type="character" w:customStyle="1" w:styleId="search-keys">
    <w:name w:val="search-keys"/>
    <w:rsid w:val="00AA0288"/>
  </w:style>
  <w:style w:type="numbering" w:customStyle="1" w:styleId="NoList7">
    <w:name w:val="No List7"/>
    <w:next w:val="a2"/>
    <w:uiPriority w:val="99"/>
    <w:semiHidden/>
    <w:unhideWhenUsed/>
    <w:rsid w:val="00AA0288"/>
  </w:style>
  <w:style w:type="table" w:customStyle="1" w:styleId="TableGrid7">
    <w:name w:val="Table Grid7"/>
    <w:basedOn w:val="a1"/>
    <w:next w:val="a3"/>
    <w:uiPriority w:val="59"/>
    <w:rsid w:val="00AA028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AA028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Ahmad</cp:lastModifiedBy>
  <cp:revision>33</cp:revision>
  <dcterms:created xsi:type="dcterms:W3CDTF">2015-08-04T06:12:00Z</dcterms:created>
  <dcterms:modified xsi:type="dcterms:W3CDTF">2016-02-04T23:43:00Z</dcterms:modified>
</cp:coreProperties>
</file>